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246ED" w14:textId="77777777" w:rsidR="008140C4" w:rsidRDefault="008140C4" w:rsidP="008140C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E7CE7C" wp14:editId="47E94376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517641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29E19" w14:textId="77777777" w:rsidR="008140C4" w:rsidRPr="00310E0E" w:rsidRDefault="008140C4" w:rsidP="008140C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8F3C854" wp14:editId="7B5921CB">
                                  <wp:extent cx="1937982" cy="660281"/>
                                  <wp:effectExtent l="0" t="0" r="5715" b="6985"/>
                                  <wp:docPr id="195502283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1812ED" w14:textId="77777777" w:rsidR="008140C4" w:rsidRDefault="008140C4" w:rsidP="008140C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539AF306" w14:textId="77777777" w:rsidR="008140C4" w:rsidRPr="00D66F3F" w:rsidRDefault="008140C4" w:rsidP="008140C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725C70" wp14:editId="2F50F98C">
                                  <wp:extent cx="843148" cy="630240"/>
                                  <wp:effectExtent l="0" t="0" r="0" b="0"/>
                                  <wp:docPr id="221017690" name="Picture 36" descr="A river running through a forest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1017690" name="Picture 36" descr="A river running through a forest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9538" cy="6350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7A6A20B7" w14:textId="77777777" w:rsidR="008140C4" w:rsidRPr="00BC12FF" w:rsidRDefault="008140C4" w:rsidP="008140C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Roaring Rivers</w:t>
                            </w:r>
                          </w:p>
                          <w:p w14:paraId="3CB88C95" w14:textId="77777777" w:rsidR="003C1F18" w:rsidRPr="003C1F18" w:rsidRDefault="003C1F18" w:rsidP="003C1F1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 (Roaring Rivers)</w:t>
                            </w:r>
                          </w:p>
                          <w:p w14:paraId="0EF5FE95" w14:textId="77777777" w:rsidR="003C1F18" w:rsidRPr="003C1F18" w:rsidRDefault="003C1F18" w:rsidP="003C1F18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 &amp; Mapping: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 can name and locate some of the UK's major rivers and the longest world rivers on each continent, tracing them back to their source using atlas and digital maps.</w:t>
                            </w:r>
                          </w:p>
                          <w:p w14:paraId="0E34546D" w14:textId="77777777" w:rsidR="003C1F18" w:rsidRPr="003C1F18" w:rsidRDefault="003C1F18" w:rsidP="003C1F18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River Characteristics: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 can recognize and name features of a river basin, such as </w:t>
                            </w: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tributaries, channels, flood plains, and confluences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08979937" w14:textId="09067AC8" w:rsidR="003C1F18" w:rsidRPr="003C1F18" w:rsidRDefault="003C1F18" w:rsidP="003C1F18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Human Impact &amp; Comparison: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 can describe simple similarities and differences between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several 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>rivers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,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identify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ing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various ways humans use them.</w:t>
                            </w:r>
                          </w:p>
                          <w:p w14:paraId="3ADD8EA0" w14:textId="77777777" w:rsidR="003C1F18" w:rsidRPr="003C1F18" w:rsidRDefault="003C1F18" w:rsidP="003C1F18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 can talk about the relative location of a river compared to other places I have studied and describe simple reasons why people make settlements there.</w:t>
                            </w:r>
                          </w:p>
                          <w:p w14:paraId="60B55A14" w14:textId="77777777" w:rsidR="003C1F18" w:rsidRPr="003C1F18" w:rsidRDefault="003C1F18" w:rsidP="003C1F18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Geographical Processes: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 know that </w:t>
                            </w: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erosion and deposition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form meanders and can describe how a river course changes from source to mouth.</w:t>
                            </w:r>
                          </w:p>
                          <w:p w14:paraId="284D95D2" w14:textId="77777777" w:rsidR="003C1F18" w:rsidRPr="003C1F18" w:rsidRDefault="003C1F18" w:rsidP="003C1F18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 can identify the job of a </w:t>
                            </w: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hydrologist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and know that </w:t>
                            </w: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Bernard Palissy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changed the world's understanding of the water cycle.</w:t>
                            </w:r>
                          </w:p>
                          <w:p w14:paraId="2BC89469" w14:textId="77777777" w:rsidR="008140C4" w:rsidRPr="00BC12FF" w:rsidRDefault="008140C4" w:rsidP="008140C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48F248E6" w14:textId="77777777" w:rsidR="008140C4" w:rsidRPr="00BC12FF" w:rsidRDefault="008140C4" w:rsidP="008140C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What does it look like on a map?</w:t>
                            </w:r>
                          </w:p>
                          <w:p w14:paraId="11E387B5" w14:textId="77777777" w:rsidR="008140C4" w:rsidRPr="003915F8" w:rsidRDefault="008140C4" w:rsidP="008140C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60D9F0A9" w14:textId="77777777" w:rsidR="008140C4" w:rsidRPr="00BC12FF" w:rsidRDefault="008140C4" w:rsidP="008140C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23F26F4B" w14:textId="77777777" w:rsidR="008140C4" w:rsidRPr="00402449" w:rsidRDefault="008140C4" w:rsidP="008140C4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6A4594E" w14:textId="77777777" w:rsidR="008140C4" w:rsidRPr="00310E0E" w:rsidRDefault="008140C4" w:rsidP="008140C4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A02BCA3" w14:textId="77777777" w:rsidR="008140C4" w:rsidRPr="00402449" w:rsidRDefault="008140C4" w:rsidP="008140C4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60B6EA4" w14:textId="77777777" w:rsidR="008140C4" w:rsidRPr="00310E0E" w:rsidRDefault="008140C4" w:rsidP="008140C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FA0509D" w14:textId="77777777" w:rsidR="008140C4" w:rsidRDefault="008140C4" w:rsidP="008140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E7CE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6E229E19" w14:textId="77777777" w:rsidR="008140C4" w:rsidRPr="00310E0E" w:rsidRDefault="008140C4" w:rsidP="008140C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8F3C854" wp14:editId="7B5921CB">
                            <wp:extent cx="1937982" cy="660281"/>
                            <wp:effectExtent l="0" t="0" r="5715" b="6985"/>
                            <wp:docPr id="195502283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1812ED" w14:textId="77777777" w:rsidR="008140C4" w:rsidRDefault="008140C4" w:rsidP="008140C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539AF306" w14:textId="77777777" w:rsidR="008140C4" w:rsidRPr="00D66F3F" w:rsidRDefault="008140C4" w:rsidP="008140C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5725C70" wp14:editId="2F50F98C">
                            <wp:extent cx="843148" cy="630240"/>
                            <wp:effectExtent l="0" t="0" r="0" b="0"/>
                            <wp:docPr id="221017690" name="Picture 36" descr="A river running through a forest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1017690" name="Picture 36" descr="A river running through a forest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9538" cy="6350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   </w:t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7A6A20B7" w14:textId="77777777" w:rsidR="008140C4" w:rsidRPr="00BC12FF" w:rsidRDefault="008140C4" w:rsidP="008140C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Roaring Rivers</w:t>
                      </w:r>
                    </w:p>
                    <w:p w14:paraId="3CB88C95" w14:textId="77777777" w:rsidR="003C1F18" w:rsidRPr="003C1F18" w:rsidRDefault="003C1F18" w:rsidP="003C1F18">
                      <w:p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Year 5: Foundational Skills (Roaring Rivers)</w:t>
                      </w:r>
                    </w:p>
                    <w:p w14:paraId="0EF5FE95" w14:textId="77777777" w:rsidR="003C1F18" w:rsidRPr="003C1F18" w:rsidRDefault="003C1F18" w:rsidP="003C1F18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Location &amp; Mapping: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 can name and locate some of the UK's major rivers and the longest world rivers on each continent, tracing them back to their source using atlas and digital maps.</w:t>
                      </w:r>
                    </w:p>
                    <w:p w14:paraId="0E34546D" w14:textId="77777777" w:rsidR="003C1F18" w:rsidRPr="003C1F18" w:rsidRDefault="003C1F18" w:rsidP="003C1F18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River Characteristics: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 can recognize and name features of a river basin, such as </w:t>
                      </w: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tributaries, channels, flood plains, and confluences</w:t>
                      </w:r>
                      <w:r w:rsidRPr="003C1F18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08979937" w14:textId="09067AC8" w:rsidR="003C1F18" w:rsidRPr="003C1F18" w:rsidRDefault="003C1F18" w:rsidP="003C1F18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Human Impact &amp; Comparison: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 can describe simple similarities and differences between </w:t>
                      </w:r>
                      <w:r>
                        <w:rPr>
                          <w:rFonts w:ascii="Comic Sans MS" w:hAnsi="Comic Sans MS"/>
                        </w:rPr>
                        <w:t xml:space="preserve">several </w:t>
                      </w:r>
                      <w:r w:rsidRPr="003C1F18">
                        <w:rPr>
                          <w:rFonts w:ascii="Comic Sans MS" w:hAnsi="Comic Sans MS"/>
                        </w:rPr>
                        <w:t>rivers</w:t>
                      </w:r>
                      <w:r>
                        <w:rPr>
                          <w:rFonts w:ascii="Comic Sans MS" w:hAnsi="Comic Sans MS"/>
                        </w:rPr>
                        <w:t>,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identify</w:t>
                      </w:r>
                      <w:r>
                        <w:rPr>
                          <w:rFonts w:ascii="Comic Sans MS" w:hAnsi="Comic Sans MS"/>
                        </w:rPr>
                        <w:t>ing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various ways humans use them.</w:t>
                      </w:r>
                    </w:p>
                    <w:p w14:paraId="3ADD8EA0" w14:textId="77777777" w:rsidR="003C1F18" w:rsidRPr="003C1F18" w:rsidRDefault="003C1F18" w:rsidP="003C1F18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 can talk about the relative location of a river compared to other places I have studied and describe simple reasons why people make settlements there.</w:t>
                      </w:r>
                    </w:p>
                    <w:p w14:paraId="60B55A14" w14:textId="77777777" w:rsidR="003C1F18" w:rsidRPr="003C1F18" w:rsidRDefault="003C1F18" w:rsidP="003C1F18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Geographical Processes: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 know that </w:t>
                      </w: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erosion and deposition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form meanders and can describe how a river course changes from source to mouth.</w:t>
                      </w:r>
                    </w:p>
                    <w:p w14:paraId="284D95D2" w14:textId="77777777" w:rsidR="003C1F18" w:rsidRPr="003C1F18" w:rsidRDefault="003C1F18" w:rsidP="003C1F18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 can identify the job of a </w:t>
                      </w: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hydrologist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and know that </w:t>
                      </w: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Bernard Palissy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changed the world's understanding of the water cycle.</w:t>
                      </w:r>
                    </w:p>
                    <w:p w14:paraId="2BC89469" w14:textId="77777777" w:rsidR="008140C4" w:rsidRPr="00BC12FF" w:rsidRDefault="008140C4" w:rsidP="008140C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48F248E6" w14:textId="77777777" w:rsidR="008140C4" w:rsidRPr="00BC12FF" w:rsidRDefault="008140C4" w:rsidP="008140C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What does it look like on a map?</w:t>
                      </w:r>
                    </w:p>
                    <w:p w14:paraId="11E387B5" w14:textId="77777777" w:rsidR="008140C4" w:rsidRPr="003915F8" w:rsidRDefault="008140C4" w:rsidP="008140C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60D9F0A9" w14:textId="77777777" w:rsidR="008140C4" w:rsidRPr="00BC12FF" w:rsidRDefault="008140C4" w:rsidP="008140C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23F26F4B" w14:textId="77777777" w:rsidR="008140C4" w:rsidRPr="00402449" w:rsidRDefault="008140C4" w:rsidP="008140C4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6A4594E" w14:textId="77777777" w:rsidR="008140C4" w:rsidRPr="00310E0E" w:rsidRDefault="008140C4" w:rsidP="008140C4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A02BCA3" w14:textId="77777777" w:rsidR="008140C4" w:rsidRPr="00402449" w:rsidRDefault="008140C4" w:rsidP="008140C4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60B6EA4" w14:textId="77777777" w:rsidR="008140C4" w:rsidRPr="00310E0E" w:rsidRDefault="008140C4" w:rsidP="008140C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FA0509D" w14:textId="77777777" w:rsidR="008140C4" w:rsidRDefault="008140C4" w:rsidP="008140C4"/>
                  </w:txbxContent>
                </v:textbox>
                <w10:wrap type="square" anchorx="margin"/>
              </v:shape>
            </w:pict>
          </mc:Fallback>
        </mc:AlternateContent>
      </w:r>
    </w:p>
    <w:p w14:paraId="08D25231" w14:textId="49AA142A" w:rsidR="00700084" w:rsidRDefault="008140C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4B20F4" wp14:editId="073C0ED4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3161507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4141F" w14:textId="77777777" w:rsidR="008140C4" w:rsidRPr="00310E0E" w:rsidRDefault="008140C4" w:rsidP="008140C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A33564F" wp14:editId="3E82E27A">
                                  <wp:extent cx="1937982" cy="660281"/>
                                  <wp:effectExtent l="0" t="0" r="5715" b="6985"/>
                                  <wp:docPr id="173126901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44E21F" w14:textId="77777777" w:rsidR="008140C4" w:rsidRDefault="008140C4" w:rsidP="008140C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23A39894" w14:textId="77777777" w:rsidR="008140C4" w:rsidRPr="00D66F3F" w:rsidRDefault="008140C4" w:rsidP="008140C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372AA0" wp14:editId="656B20D4">
                                  <wp:extent cx="843148" cy="630240"/>
                                  <wp:effectExtent l="0" t="0" r="0" b="0"/>
                                  <wp:docPr id="179348896" name="Picture 36" descr="A river running through a forest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1017690" name="Picture 36" descr="A river running through a forest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9538" cy="6350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56212D05" w14:textId="77777777" w:rsidR="008140C4" w:rsidRPr="00BC12FF" w:rsidRDefault="008140C4" w:rsidP="008140C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Roaring Rivers</w:t>
                            </w:r>
                          </w:p>
                          <w:p w14:paraId="204A75A9" w14:textId="77777777" w:rsidR="003C1F18" w:rsidRPr="003C1F18" w:rsidRDefault="003C1F18" w:rsidP="003C1F1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 (Roaring Rivers)</w:t>
                            </w:r>
                          </w:p>
                          <w:p w14:paraId="6390A46B" w14:textId="72CA8715" w:rsidR="003C1F18" w:rsidRPr="003C1F18" w:rsidRDefault="003C1F18" w:rsidP="003C1F18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 &amp; Mapping: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 can evaluate the location of major world rivers in relation to other regions and explain how they appear on a map.</w:t>
                            </w:r>
                          </w:p>
                          <w:p w14:paraId="3F007669" w14:textId="77777777" w:rsidR="003C1F18" w:rsidRPr="003C1F18" w:rsidRDefault="003C1F18" w:rsidP="003C1F18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River Characteristics: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 can provide a detailed evaluation of how the land changes in the </w:t>
                            </w: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upper, middle, and lower courses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of a river, using the </w:t>
                            </w: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River Tyne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as a specific example.</w:t>
                            </w:r>
                          </w:p>
                          <w:p w14:paraId="0FCB764F" w14:textId="56A98281" w:rsidR="003C1F18" w:rsidRPr="003C1F18" w:rsidRDefault="003C1F18" w:rsidP="003C1F18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Human Impact &amp; Comparison: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 can use evidence to write a detailed account of how a river environment has changed over time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0B867837" w14:textId="77777777" w:rsidR="003C1F18" w:rsidRPr="003C1F18" w:rsidRDefault="003C1F18" w:rsidP="003C1F18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 can explain the specific geographical reasons why people originally chose to make settlements near rivers and evaluate how these environments have changed over time.</w:t>
                            </w:r>
                          </w:p>
                          <w:p w14:paraId="40BE7C58" w14:textId="2D462E91" w:rsidR="003C1F18" w:rsidRPr="003C1F18" w:rsidRDefault="003C1F18" w:rsidP="003C1F18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Geographical Processes: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 can explain the ways </w:t>
                            </w: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erosion and deposition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change a river’s course over time and evaluate the long-term impact on the landscape.</w:t>
                            </w:r>
                          </w:p>
                          <w:p w14:paraId="66B515CE" w14:textId="77777777" w:rsidR="003C1F18" w:rsidRPr="003C1F18" w:rsidRDefault="003C1F18" w:rsidP="003C1F18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I can explain exactly how </w:t>
                            </w:r>
                            <w:r w:rsidRPr="003C1F18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Bernard Palissy’s water cycle model</w:t>
                            </w:r>
                            <w:r w:rsidRPr="003C1F18">
                              <w:rPr>
                                <w:rFonts w:ascii="Comic Sans MS" w:hAnsi="Comic Sans MS"/>
                              </w:rPr>
                              <w:t xml:space="preserve"> has influenced our lives today and evaluate the importance of modern hydrologists in managing our water resources.</w:t>
                            </w:r>
                          </w:p>
                          <w:p w14:paraId="66D18DE8" w14:textId="77777777" w:rsidR="008140C4" w:rsidRPr="00BC12FF" w:rsidRDefault="008140C4" w:rsidP="008140C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103DDEC4" w14:textId="77777777" w:rsidR="008140C4" w:rsidRPr="003C1F18" w:rsidRDefault="008140C4" w:rsidP="003C1F1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Where is the </w:t>
                            </w:r>
                            <w:r w:rsidRPr="003C1F1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location</w:t>
                            </w:r>
                            <w:r w:rsidRPr="003C1F1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of this learning sequence compared to other places I have studied? What does it look like on a map?</w:t>
                            </w:r>
                          </w:p>
                          <w:p w14:paraId="3097C4BE" w14:textId="77777777" w:rsidR="008140C4" w:rsidRPr="003C1F18" w:rsidRDefault="008140C4" w:rsidP="003C1F1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Why do people make </w:t>
                            </w:r>
                            <w:r w:rsidRPr="003C1F1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settlements</w:t>
                            </w:r>
                            <w:r w:rsidRPr="003C1F1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in this place?</w:t>
                            </w:r>
                          </w:p>
                          <w:p w14:paraId="49638810" w14:textId="77777777" w:rsidR="008140C4" w:rsidRPr="003C1F18" w:rsidRDefault="008140C4" w:rsidP="003C1F1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</w:pPr>
                            <w:r w:rsidRPr="003C1F1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How has this environment </w:t>
                            </w:r>
                            <w:r w:rsidRPr="003C1F1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changed </w:t>
                            </w:r>
                            <w:r w:rsidRPr="003C1F18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over time?</w:t>
                            </w:r>
                          </w:p>
                          <w:p w14:paraId="0A679BE4" w14:textId="77777777" w:rsidR="008140C4" w:rsidRPr="00402449" w:rsidRDefault="008140C4" w:rsidP="008140C4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3D437A5" w14:textId="77777777" w:rsidR="008140C4" w:rsidRPr="00310E0E" w:rsidRDefault="008140C4" w:rsidP="008140C4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F678929" w14:textId="77777777" w:rsidR="008140C4" w:rsidRPr="00402449" w:rsidRDefault="008140C4" w:rsidP="008140C4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205CA08" w14:textId="77777777" w:rsidR="008140C4" w:rsidRPr="00310E0E" w:rsidRDefault="008140C4" w:rsidP="008140C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3244A1B" w14:textId="77777777" w:rsidR="008140C4" w:rsidRDefault="008140C4" w:rsidP="008140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B20F4" id="_x0000_s1027" type="#_x0000_t202" style="position:absolute;margin-left:-18.95pt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65C4141F" w14:textId="77777777" w:rsidR="008140C4" w:rsidRPr="00310E0E" w:rsidRDefault="008140C4" w:rsidP="008140C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A33564F" wp14:editId="3E82E27A">
                            <wp:extent cx="1937982" cy="660281"/>
                            <wp:effectExtent l="0" t="0" r="5715" b="6985"/>
                            <wp:docPr id="173126901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44E21F" w14:textId="77777777" w:rsidR="008140C4" w:rsidRDefault="008140C4" w:rsidP="008140C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23A39894" w14:textId="77777777" w:rsidR="008140C4" w:rsidRPr="00D66F3F" w:rsidRDefault="008140C4" w:rsidP="008140C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372AA0" wp14:editId="656B20D4">
                            <wp:extent cx="843148" cy="630240"/>
                            <wp:effectExtent l="0" t="0" r="0" b="0"/>
                            <wp:docPr id="179348896" name="Picture 36" descr="A river running through a forest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1017690" name="Picture 36" descr="A river running through a forest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9538" cy="6350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   </w:t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56212D05" w14:textId="77777777" w:rsidR="008140C4" w:rsidRPr="00BC12FF" w:rsidRDefault="008140C4" w:rsidP="008140C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Roaring Rivers</w:t>
                      </w:r>
                    </w:p>
                    <w:p w14:paraId="204A75A9" w14:textId="77777777" w:rsidR="003C1F18" w:rsidRPr="003C1F18" w:rsidRDefault="003C1F18" w:rsidP="003C1F18">
                      <w:p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 (Roaring Rivers)</w:t>
                      </w:r>
                    </w:p>
                    <w:p w14:paraId="6390A46B" w14:textId="72CA8715" w:rsidR="003C1F18" w:rsidRPr="003C1F18" w:rsidRDefault="003C1F18" w:rsidP="003C1F18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Location &amp; Mapping: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 can evaluate the location of major world rivers in relation to other regions and explain how they appear on a map.</w:t>
                      </w:r>
                    </w:p>
                    <w:p w14:paraId="3F007669" w14:textId="77777777" w:rsidR="003C1F18" w:rsidRPr="003C1F18" w:rsidRDefault="003C1F18" w:rsidP="003C1F18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River Characteristics: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 can provide a detailed evaluation of how the land changes in the </w:t>
                      </w: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upper, middle, and lower courses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of a river, using the </w:t>
                      </w: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River Tyne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as a specific example.</w:t>
                      </w:r>
                    </w:p>
                    <w:p w14:paraId="0FCB764F" w14:textId="56A98281" w:rsidR="003C1F18" w:rsidRPr="003C1F18" w:rsidRDefault="003C1F18" w:rsidP="003C1F18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Human Impact &amp; Comparison: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 can use evidence to write a detailed account of how a river environment has changed over time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0B867837" w14:textId="77777777" w:rsidR="003C1F18" w:rsidRPr="003C1F18" w:rsidRDefault="003C1F18" w:rsidP="003C1F18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 can explain the specific geographical reasons why people originally chose to make settlements near rivers and evaluate how these environments have changed over time.</w:t>
                      </w:r>
                    </w:p>
                    <w:p w14:paraId="40BE7C58" w14:textId="2D462E91" w:rsidR="003C1F18" w:rsidRPr="003C1F18" w:rsidRDefault="003C1F18" w:rsidP="003C1F18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Geographical Processes: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 can explain the ways </w:t>
                      </w: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erosion and deposition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change a river’s course over time and evaluate the long-term impact on the landscape.</w:t>
                      </w:r>
                    </w:p>
                    <w:p w14:paraId="66B515CE" w14:textId="77777777" w:rsidR="003C1F18" w:rsidRPr="003C1F18" w:rsidRDefault="003C1F18" w:rsidP="003C1F18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I can explain exactly how </w:t>
                      </w:r>
                      <w:r w:rsidRPr="003C1F18">
                        <w:rPr>
                          <w:rFonts w:ascii="Comic Sans MS" w:hAnsi="Comic Sans MS"/>
                          <w:b/>
                          <w:bCs/>
                        </w:rPr>
                        <w:t>Bernard Palissy’s water cycle model</w:t>
                      </w:r>
                      <w:r w:rsidRPr="003C1F18">
                        <w:rPr>
                          <w:rFonts w:ascii="Comic Sans MS" w:hAnsi="Comic Sans MS"/>
                        </w:rPr>
                        <w:t xml:space="preserve"> has influenced our lives today and evaluate the importance of modern hydrologists in managing our water resources.</w:t>
                      </w:r>
                    </w:p>
                    <w:p w14:paraId="66D18DE8" w14:textId="77777777" w:rsidR="008140C4" w:rsidRPr="00BC12FF" w:rsidRDefault="008140C4" w:rsidP="008140C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103DDEC4" w14:textId="77777777" w:rsidR="008140C4" w:rsidRPr="003C1F18" w:rsidRDefault="008140C4" w:rsidP="003C1F1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</w:pPr>
                      <w:r w:rsidRPr="003C1F1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Where is the </w:t>
                      </w:r>
                      <w:r w:rsidRPr="003C1F1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location</w:t>
                      </w:r>
                      <w:r w:rsidRPr="003C1F1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of this learning sequence compared to other places I have studied? What does it look like on a map?</w:t>
                      </w:r>
                    </w:p>
                    <w:p w14:paraId="3097C4BE" w14:textId="77777777" w:rsidR="008140C4" w:rsidRPr="003C1F18" w:rsidRDefault="008140C4" w:rsidP="003C1F1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</w:pPr>
                      <w:r w:rsidRPr="003C1F1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Why do people make </w:t>
                      </w:r>
                      <w:r w:rsidRPr="003C1F1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settlements</w:t>
                      </w:r>
                      <w:r w:rsidRPr="003C1F1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in this place?</w:t>
                      </w:r>
                    </w:p>
                    <w:p w14:paraId="49638810" w14:textId="77777777" w:rsidR="008140C4" w:rsidRPr="003C1F18" w:rsidRDefault="008140C4" w:rsidP="003C1F1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</w:pPr>
                      <w:r w:rsidRPr="003C1F1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How has this environment </w:t>
                      </w:r>
                      <w:r w:rsidRPr="003C1F1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changed </w:t>
                      </w:r>
                      <w:r w:rsidRPr="003C1F18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over time?</w:t>
                      </w:r>
                    </w:p>
                    <w:p w14:paraId="0A679BE4" w14:textId="77777777" w:rsidR="008140C4" w:rsidRPr="00402449" w:rsidRDefault="008140C4" w:rsidP="008140C4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43D437A5" w14:textId="77777777" w:rsidR="008140C4" w:rsidRPr="00310E0E" w:rsidRDefault="008140C4" w:rsidP="008140C4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F678929" w14:textId="77777777" w:rsidR="008140C4" w:rsidRPr="00402449" w:rsidRDefault="008140C4" w:rsidP="008140C4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205CA08" w14:textId="77777777" w:rsidR="008140C4" w:rsidRPr="00310E0E" w:rsidRDefault="008140C4" w:rsidP="008140C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3244A1B" w14:textId="77777777" w:rsidR="008140C4" w:rsidRDefault="008140C4" w:rsidP="008140C4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F56F1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15ADD"/>
    <w:multiLevelType w:val="multilevel"/>
    <w:tmpl w:val="1148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945AAE"/>
    <w:multiLevelType w:val="multilevel"/>
    <w:tmpl w:val="05C84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741518"/>
    <w:multiLevelType w:val="multilevel"/>
    <w:tmpl w:val="D130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6A04FD8"/>
    <w:multiLevelType w:val="hybridMultilevel"/>
    <w:tmpl w:val="C51C49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369355">
    <w:abstractNumId w:val="3"/>
  </w:num>
  <w:num w:numId="2" w16cid:durableId="311057349">
    <w:abstractNumId w:val="0"/>
  </w:num>
  <w:num w:numId="3" w16cid:durableId="304894219">
    <w:abstractNumId w:val="2"/>
  </w:num>
  <w:num w:numId="4" w16cid:durableId="1945917101">
    <w:abstractNumId w:val="1"/>
  </w:num>
  <w:num w:numId="5" w16cid:durableId="21097364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C4"/>
    <w:rsid w:val="003767DE"/>
    <w:rsid w:val="003C1F18"/>
    <w:rsid w:val="00700084"/>
    <w:rsid w:val="008140C4"/>
    <w:rsid w:val="0084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16FC2"/>
  <w15:chartTrackingRefBased/>
  <w15:docId w15:val="{51BCCD1E-2A4D-4976-9368-6A1275503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0C4"/>
  </w:style>
  <w:style w:type="paragraph" w:styleId="Heading1">
    <w:name w:val="heading 1"/>
    <w:basedOn w:val="Normal"/>
    <w:next w:val="Normal"/>
    <w:link w:val="Heading1Char"/>
    <w:uiPriority w:val="9"/>
    <w:qFormat/>
    <w:rsid w:val="00814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2026-08-08T15:48:00Z</dcterms:created>
  <dcterms:modified xsi:type="dcterms:W3CDTF">2026-08-08T15:54:00Z</dcterms:modified>
</cp:coreProperties>
</file>